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322" w:type="dxa"/>
        <w:tblLook w:val="04A0" w:firstRow="1" w:lastRow="0" w:firstColumn="1" w:lastColumn="0" w:noHBand="0" w:noVBand="1"/>
      </w:tblPr>
      <w:tblGrid>
        <w:gridCol w:w="817"/>
        <w:gridCol w:w="6095"/>
        <w:gridCol w:w="2410"/>
      </w:tblGrid>
      <w:tr w:rsidR="00C02A1D" w:rsidRPr="00D70A3D" w14:paraId="13E15ED2" w14:textId="77777777" w:rsidTr="00C02A1D">
        <w:tc>
          <w:tcPr>
            <w:tcW w:w="6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B8B0" w14:textId="77777777" w:rsidR="00C02A1D" w:rsidRPr="00D70A3D" w:rsidRDefault="00C02A1D" w:rsidP="00C02A1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TOPIC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E4AC" w14:textId="77777777" w:rsidR="00C02A1D" w:rsidRPr="00D70A3D" w:rsidRDefault="00C02A1D" w:rsidP="00C02A1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DEADLINE</w:t>
            </w:r>
          </w:p>
        </w:tc>
      </w:tr>
      <w:tr w:rsidR="002F45C5" w:rsidRPr="00D70A3D" w14:paraId="2CB6726C" w14:textId="77777777" w:rsidTr="00C02A1D"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F6AF1" w14:textId="77777777" w:rsidR="002F45C5" w:rsidRPr="00D70A3D" w:rsidRDefault="002F45C5" w:rsidP="00C02A1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CALL: CALL: HORIZON PRIZE - BIRTH DAY</w:t>
            </w:r>
          </w:p>
        </w:tc>
      </w:tr>
      <w:tr w:rsidR="002F45C5" w:rsidRPr="00D70A3D" w14:paraId="62366805" w14:textId="77777777" w:rsidTr="00C02A1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6F06" w14:textId="77777777" w:rsidR="002F45C5" w:rsidRPr="00D70A3D" w:rsidRDefault="002F45C5" w:rsidP="00D70A3D">
            <w:pPr>
              <w:pStyle w:val="a4"/>
              <w:numPr>
                <w:ilvl w:val="0"/>
                <w:numId w:val="3"/>
              </w:numPr>
              <w:tabs>
                <w:tab w:val="left" w:pos="103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388F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6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H2020-BirthDayPrize-2016: Horizon Prize - Birth Day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97B2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06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2F45C5" w:rsidRPr="00D70A3D" w14:paraId="56B054A5" w14:textId="77777777" w:rsidTr="00C02A1D"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417848" w14:textId="77777777" w:rsidR="002F45C5" w:rsidRPr="00D70A3D" w:rsidRDefault="002F45C5" w:rsidP="00C02A1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CALL: H2020-JTI-IMI2-2015-08-SINGLE-STAGE</w:t>
            </w:r>
          </w:p>
        </w:tc>
      </w:tr>
      <w:tr w:rsidR="002F45C5" w:rsidRPr="00D70A3D" w14:paraId="382AD2A7" w14:textId="77777777" w:rsidTr="00C02A1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2CC3" w14:textId="77777777" w:rsidR="002F45C5" w:rsidRPr="00D70A3D" w:rsidRDefault="002F45C5" w:rsidP="00D70A3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E011D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7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 xml:space="preserve">IMI2-2015-08: Ebola and other </w:t>
              </w:r>
              <w:proofErr w:type="spellStart"/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>filoviral</w:t>
              </w:r>
              <w:proofErr w:type="spellEnd"/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 xml:space="preserve"> </w:t>
              </w:r>
              <w:proofErr w:type="spellStart"/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>haemorrhagic</w:t>
              </w:r>
              <w:proofErr w:type="spellEnd"/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 xml:space="preserve"> fevers (Ebola+) </w:t>
              </w:r>
              <w:proofErr w:type="spellStart"/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>programme</w:t>
              </w:r>
              <w:proofErr w:type="spellEnd"/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>: future outbreaks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A02C" w14:textId="77777777" w:rsidR="00C02A1D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</w:pPr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16 March 2017</w:t>
            </w:r>
          </w:p>
          <w:p w14:paraId="4F3470DB" w14:textId="77777777" w:rsidR="00C02A1D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</w:pPr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14 September 2017</w:t>
            </w:r>
          </w:p>
          <w:p w14:paraId="29DA563B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15 March 2018 </w:t>
            </w:r>
          </w:p>
        </w:tc>
      </w:tr>
      <w:tr w:rsidR="00DD50F6" w:rsidRPr="00D70A3D" w14:paraId="78591699" w14:textId="77777777" w:rsidTr="00C02A1D"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E01381" w14:textId="77777777" w:rsidR="00DD50F6" w:rsidRPr="00D70A3D" w:rsidRDefault="00DD50F6" w:rsidP="00DD50F6">
            <w:pPr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D70A3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CALL: CLEAN SKY 2 CALL FOR PROPOSALS 05</w:t>
            </w:r>
          </w:p>
        </w:tc>
      </w:tr>
      <w:tr w:rsidR="002F45C5" w:rsidRPr="00D70A3D" w14:paraId="55615F02" w14:textId="77777777" w:rsidTr="00C02A1D">
        <w:tc>
          <w:tcPr>
            <w:tcW w:w="817" w:type="dxa"/>
          </w:tcPr>
          <w:p w14:paraId="0CC4EA84" w14:textId="77777777" w:rsidR="002F45C5" w:rsidRPr="00D70A3D" w:rsidRDefault="002F45C5" w:rsidP="00D70A3D">
            <w:pPr>
              <w:pStyle w:val="a4"/>
              <w:numPr>
                <w:ilvl w:val="0"/>
                <w:numId w:val="3"/>
              </w:numPr>
              <w:tabs>
                <w:tab w:val="left" w:pos="103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79657209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8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>JTI-CS2-2016-CFP05-TE2-01-01: Airport Level Assessment (Fixed-wing)</w:t>
              </w:r>
            </w:hyperlink>
          </w:p>
        </w:tc>
        <w:tc>
          <w:tcPr>
            <w:tcW w:w="2410" w:type="dxa"/>
          </w:tcPr>
          <w:p w14:paraId="43D4CA4A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09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2F45C5" w:rsidRPr="00D70A3D" w14:paraId="47BB3F40" w14:textId="77777777" w:rsidTr="00C02A1D">
        <w:tc>
          <w:tcPr>
            <w:tcW w:w="817" w:type="dxa"/>
          </w:tcPr>
          <w:p w14:paraId="1386BFAC" w14:textId="77777777" w:rsidR="002F45C5" w:rsidRPr="00D70A3D" w:rsidRDefault="002F45C5" w:rsidP="00D70A3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3373EB33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9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JTI-CS2-2016-CFP05-TE2-01-02: Airport and ATS Level Assessment (Rotorcraft)</w:t>
              </w:r>
            </w:hyperlink>
          </w:p>
        </w:tc>
        <w:tc>
          <w:tcPr>
            <w:tcW w:w="2410" w:type="dxa"/>
          </w:tcPr>
          <w:p w14:paraId="0112C279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09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2F45C5" w:rsidRPr="00D70A3D" w14:paraId="6AFB22A0" w14:textId="77777777" w:rsidTr="00C02A1D">
        <w:tc>
          <w:tcPr>
            <w:tcW w:w="817" w:type="dxa"/>
          </w:tcPr>
          <w:p w14:paraId="757642EE" w14:textId="77777777" w:rsidR="002F45C5" w:rsidRPr="00D70A3D" w:rsidRDefault="002F45C5" w:rsidP="00D70A3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54F2911B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0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JTI-CS2-2016-CFP05-TE2-01-03: ATS Level business jet 2035 forecast</w:t>
              </w:r>
            </w:hyperlink>
          </w:p>
        </w:tc>
        <w:tc>
          <w:tcPr>
            <w:tcW w:w="2410" w:type="dxa"/>
          </w:tcPr>
          <w:p w14:paraId="78B5A155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09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2F45C5" w:rsidRPr="00D70A3D" w14:paraId="2B24E4A5" w14:textId="77777777" w:rsidTr="00C02A1D">
        <w:tc>
          <w:tcPr>
            <w:tcW w:w="817" w:type="dxa"/>
          </w:tcPr>
          <w:p w14:paraId="3F6C51EE" w14:textId="77777777" w:rsidR="002F45C5" w:rsidRPr="00D70A3D" w:rsidRDefault="002F45C5" w:rsidP="00D70A3D">
            <w:pPr>
              <w:pStyle w:val="a4"/>
              <w:numPr>
                <w:ilvl w:val="0"/>
                <w:numId w:val="3"/>
              </w:numPr>
              <w:tabs>
                <w:tab w:val="left" w:pos="187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398FF067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1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JTI-CS2-2016-CFP05-TE2-01-04: ATS Level Rotorcraft 2035 forecast</w:t>
              </w:r>
            </w:hyperlink>
          </w:p>
        </w:tc>
        <w:tc>
          <w:tcPr>
            <w:tcW w:w="2410" w:type="dxa"/>
          </w:tcPr>
          <w:p w14:paraId="62066A32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09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2F45C5" w:rsidRPr="00D70A3D" w14:paraId="32F826EA" w14:textId="77777777" w:rsidTr="00C02A1D">
        <w:tc>
          <w:tcPr>
            <w:tcW w:w="817" w:type="dxa"/>
          </w:tcPr>
          <w:p w14:paraId="416457AC" w14:textId="77777777" w:rsidR="002F45C5" w:rsidRPr="00D70A3D" w:rsidRDefault="002F45C5" w:rsidP="00D70A3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41843122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2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JTI-CS2-2016-CFP05-TE2-01-05: ATS Level SAT 2035 forecast</w:t>
              </w:r>
            </w:hyperlink>
          </w:p>
        </w:tc>
        <w:tc>
          <w:tcPr>
            <w:tcW w:w="2410" w:type="dxa"/>
          </w:tcPr>
          <w:p w14:paraId="075DC26B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09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DD50F6" w:rsidRPr="00D70A3D" w14:paraId="2794B847" w14:textId="77777777" w:rsidTr="00C02A1D">
        <w:tc>
          <w:tcPr>
            <w:tcW w:w="9322" w:type="dxa"/>
            <w:gridSpan w:val="3"/>
          </w:tcPr>
          <w:p w14:paraId="74F9A0A4" w14:textId="77777777" w:rsidR="00DD50F6" w:rsidRPr="00D70A3D" w:rsidRDefault="00DD50F6" w:rsidP="00DD50F6">
            <w:pPr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D70A3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CALL: CLEAN SKY 2 CALL FOR CORE PARTNERS WAVE 4</w:t>
            </w:r>
          </w:p>
        </w:tc>
      </w:tr>
      <w:tr w:rsidR="002F45C5" w:rsidRPr="00D70A3D" w14:paraId="730F5752" w14:textId="77777777" w:rsidTr="00C02A1D">
        <w:tc>
          <w:tcPr>
            <w:tcW w:w="817" w:type="dxa"/>
          </w:tcPr>
          <w:p w14:paraId="0F6E49A6" w14:textId="77777777" w:rsidR="002F45C5" w:rsidRPr="00D70A3D" w:rsidRDefault="002F45C5" w:rsidP="00D70A3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150C0E38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3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JTI-CS2-2016-CPW04-FRC-01-02: Design, manufacture and deliver a high performance, low cost, low weight wing for Next Generation </w:t>
              </w:r>
              <w:proofErr w:type="spellStart"/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TiltRotor</w:t>
              </w:r>
              <w:proofErr w:type="spellEnd"/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 (NGCTR)</w:t>
              </w:r>
            </w:hyperlink>
          </w:p>
        </w:tc>
        <w:tc>
          <w:tcPr>
            <w:tcW w:w="2410" w:type="dxa"/>
          </w:tcPr>
          <w:p w14:paraId="0A8A3491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09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2F45C5" w:rsidRPr="00D70A3D" w14:paraId="71E487E3" w14:textId="77777777" w:rsidTr="00C02A1D">
        <w:tc>
          <w:tcPr>
            <w:tcW w:w="817" w:type="dxa"/>
          </w:tcPr>
          <w:p w14:paraId="2E95CAEB" w14:textId="77777777" w:rsidR="002F45C5" w:rsidRPr="00D70A3D" w:rsidRDefault="002F45C5" w:rsidP="00D70A3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43966307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4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JTI-CS2-2016-CPW04-LPA-01-11: Design of a wing with HLFC (Hybrid Laminar Flow Control) technology</w:t>
              </w:r>
            </w:hyperlink>
          </w:p>
        </w:tc>
        <w:tc>
          <w:tcPr>
            <w:tcW w:w="2410" w:type="dxa"/>
          </w:tcPr>
          <w:p w14:paraId="7B61CC38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09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2F45C5" w:rsidRPr="00D70A3D" w14:paraId="7E3EC13F" w14:textId="77777777" w:rsidTr="00C02A1D">
        <w:tc>
          <w:tcPr>
            <w:tcW w:w="817" w:type="dxa"/>
          </w:tcPr>
          <w:p w14:paraId="673DFFEE" w14:textId="77777777" w:rsidR="002F45C5" w:rsidRPr="00D70A3D" w:rsidRDefault="002F45C5" w:rsidP="00D70A3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50904007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5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>JTI-CS2-2016-CPW04-LPA-01-12: High Density Energy Conversion System for an APU</w:t>
              </w:r>
            </w:hyperlink>
          </w:p>
        </w:tc>
        <w:tc>
          <w:tcPr>
            <w:tcW w:w="2410" w:type="dxa"/>
          </w:tcPr>
          <w:p w14:paraId="48F51BF7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09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2F45C5" w:rsidRPr="00D70A3D" w14:paraId="7622F584" w14:textId="77777777" w:rsidTr="00C02A1D">
        <w:tc>
          <w:tcPr>
            <w:tcW w:w="817" w:type="dxa"/>
          </w:tcPr>
          <w:p w14:paraId="48888B04" w14:textId="77777777" w:rsidR="002F45C5" w:rsidRPr="00D70A3D" w:rsidRDefault="002F45C5" w:rsidP="00D70A3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3949FF7B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6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>JTI-CS2-2016-CPW04-LPA-02-03: Development and manufacturing of multifunctional and integrated thermoplastic fuselage shell, passenger floor and cargo floor including the main system, cabin and cargo elements</w:t>
              </w:r>
            </w:hyperlink>
          </w:p>
        </w:tc>
        <w:tc>
          <w:tcPr>
            <w:tcW w:w="2410" w:type="dxa"/>
          </w:tcPr>
          <w:p w14:paraId="66DAE228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09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2F45C5" w:rsidRPr="00D70A3D" w14:paraId="1C23BCC2" w14:textId="77777777" w:rsidTr="00C02A1D">
        <w:tc>
          <w:tcPr>
            <w:tcW w:w="817" w:type="dxa"/>
          </w:tcPr>
          <w:p w14:paraId="3631B2C1" w14:textId="77777777" w:rsidR="002F45C5" w:rsidRPr="00D70A3D" w:rsidRDefault="002F45C5" w:rsidP="00D70A3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2BA35BE0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7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JTI-CS2-2016-CPW04-SYS-01-01: Networking solutions for future cockpit communications</w:t>
              </w:r>
            </w:hyperlink>
          </w:p>
        </w:tc>
        <w:tc>
          <w:tcPr>
            <w:tcW w:w="2410" w:type="dxa"/>
          </w:tcPr>
          <w:p w14:paraId="350857F9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09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2F45C5" w:rsidRPr="00D70A3D" w14:paraId="79CA0DD3" w14:textId="77777777" w:rsidTr="00C02A1D">
        <w:tc>
          <w:tcPr>
            <w:tcW w:w="817" w:type="dxa"/>
          </w:tcPr>
          <w:p w14:paraId="220D1507" w14:textId="77777777" w:rsidR="002F45C5" w:rsidRPr="00D70A3D" w:rsidRDefault="002F45C5" w:rsidP="00D70A3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6AEC6A02" w14:textId="77777777" w:rsidR="002F45C5" w:rsidRPr="00D70A3D" w:rsidRDefault="003518D7" w:rsidP="00C02A1D">
            <w:pPr>
              <w:rPr>
                <w:rStyle w:val="a6"/>
                <w:rFonts w:ascii="Times New Roman" w:hAnsi="Times New Roman"/>
                <w:b w:val="0"/>
                <w:sz w:val="28"/>
                <w:szCs w:val="28"/>
                <w:shd w:val="clear" w:color="auto" w:fill="FFFFFF"/>
                <w:lang w:val="en-US"/>
              </w:rPr>
            </w:pPr>
            <w:hyperlink r:id="rId18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JTI-CS2-2016-CPW04-SYS-01-02: System solutions for Cabin &amp; Cargo operations, communication and power management</w:t>
              </w:r>
            </w:hyperlink>
          </w:p>
        </w:tc>
        <w:tc>
          <w:tcPr>
            <w:tcW w:w="2410" w:type="dxa"/>
          </w:tcPr>
          <w:p w14:paraId="0AABBEF9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09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2F45C5" w:rsidRPr="00D70A3D" w14:paraId="2ADE26CA" w14:textId="77777777" w:rsidTr="00C02A1D">
        <w:tc>
          <w:tcPr>
            <w:tcW w:w="817" w:type="dxa"/>
          </w:tcPr>
          <w:p w14:paraId="578160C5" w14:textId="77777777" w:rsidR="002F45C5" w:rsidRPr="00D70A3D" w:rsidRDefault="002F45C5" w:rsidP="00D70A3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196A4EFE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9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JTI-CS2-2016-CPW04-SYS-02-09: Energy storage</w:t>
              </w:r>
            </w:hyperlink>
          </w:p>
        </w:tc>
        <w:tc>
          <w:tcPr>
            <w:tcW w:w="2410" w:type="dxa"/>
          </w:tcPr>
          <w:p w14:paraId="1E652F8E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09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DD50F6" w:rsidRPr="00D70A3D" w14:paraId="6343E75A" w14:textId="77777777" w:rsidTr="00C02A1D">
        <w:tc>
          <w:tcPr>
            <w:tcW w:w="9322" w:type="dxa"/>
            <w:gridSpan w:val="3"/>
          </w:tcPr>
          <w:p w14:paraId="2782E2CF" w14:textId="77777777" w:rsidR="00DD50F6" w:rsidRPr="00D70A3D" w:rsidRDefault="00DD50F6" w:rsidP="00DD50F6">
            <w:pPr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D70A3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CALL: SHIFT2RAIL JU CALL FOR PROPOSALS 2017</w:t>
            </w:r>
          </w:p>
        </w:tc>
      </w:tr>
      <w:tr w:rsidR="002F45C5" w:rsidRPr="00D70A3D" w14:paraId="7DFF1AC7" w14:textId="77777777" w:rsidTr="00C02A1D">
        <w:tc>
          <w:tcPr>
            <w:tcW w:w="817" w:type="dxa"/>
          </w:tcPr>
          <w:p w14:paraId="3F0F64D3" w14:textId="77777777" w:rsidR="002F45C5" w:rsidRPr="00D70A3D" w:rsidRDefault="002F45C5" w:rsidP="00572C9E">
            <w:pPr>
              <w:pStyle w:val="a4"/>
              <w:numPr>
                <w:ilvl w:val="0"/>
                <w:numId w:val="3"/>
              </w:numPr>
              <w:tabs>
                <w:tab w:val="left" w:pos="103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4C9BD987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0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S2R-CFM-CCA-01-2017: Improving railway services for users and operators</w:t>
              </w:r>
            </w:hyperlink>
          </w:p>
        </w:tc>
        <w:tc>
          <w:tcPr>
            <w:tcW w:w="2410" w:type="dxa"/>
          </w:tcPr>
          <w:p w14:paraId="11F4F8F2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sz w:val="28"/>
                <w:szCs w:val="28"/>
              </w:rPr>
              <w:t xml:space="preserve">30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</w:rPr>
              <w:t xml:space="preserve"> 2017</w:t>
            </w:r>
          </w:p>
        </w:tc>
      </w:tr>
      <w:tr w:rsidR="002F45C5" w:rsidRPr="00D70A3D" w14:paraId="674DCF5B" w14:textId="77777777" w:rsidTr="00C02A1D">
        <w:tc>
          <w:tcPr>
            <w:tcW w:w="817" w:type="dxa"/>
          </w:tcPr>
          <w:p w14:paraId="3EB32D58" w14:textId="77777777" w:rsidR="002F45C5" w:rsidRPr="00D70A3D" w:rsidRDefault="002F45C5" w:rsidP="00572C9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7ADF55EB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1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S2R-CFM-IP1-01-2017: Development of new </w:t>
              </w:r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lastRenderedPageBreak/>
                <w:t xml:space="preserve">technological concepts towards the next generation of rolling stock, applied to major subsystems such as </w:t>
              </w:r>
              <w:proofErr w:type="spellStart"/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Carbody</w:t>
              </w:r>
              <w:proofErr w:type="spellEnd"/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, Running Gear, Brakes, Doors and Modular interiors</w:t>
              </w:r>
            </w:hyperlink>
          </w:p>
        </w:tc>
        <w:tc>
          <w:tcPr>
            <w:tcW w:w="2410" w:type="dxa"/>
          </w:tcPr>
          <w:p w14:paraId="64F0071D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30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</w:rPr>
              <w:t xml:space="preserve"> 2017</w:t>
            </w:r>
          </w:p>
        </w:tc>
      </w:tr>
      <w:tr w:rsidR="002F45C5" w:rsidRPr="00D70A3D" w14:paraId="50C772A2" w14:textId="77777777" w:rsidTr="00C02A1D">
        <w:tc>
          <w:tcPr>
            <w:tcW w:w="817" w:type="dxa"/>
          </w:tcPr>
          <w:p w14:paraId="2F18BE83" w14:textId="77777777" w:rsidR="002F45C5" w:rsidRPr="00D70A3D" w:rsidRDefault="002F45C5" w:rsidP="00572C9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63516302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2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S2R-CFM-IP2-01-2017: Enhancing railway </w:t>
              </w:r>
              <w:proofErr w:type="spellStart"/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signalling</w:t>
              </w:r>
              <w:proofErr w:type="spellEnd"/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 systems thanks to applying satellite positioning; developing an on-board safe Train Integrity; applying formal methods approach and </w:t>
              </w:r>
              <w:proofErr w:type="spellStart"/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standardised</w:t>
              </w:r>
              <w:proofErr w:type="spellEnd"/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 interfaces, and enhancing Traffic Management System (TMS) functions</w:t>
              </w:r>
            </w:hyperlink>
          </w:p>
        </w:tc>
        <w:tc>
          <w:tcPr>
            <w:tcW w:w="2410" w:type="dxa"/>
          </w:tcPr>
          <w:p w14:paraId="44501F24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sz w:val="28"/>
                <w:szCs w:val="28"/>
              </w:rPr>
              <w:t xml:space="preserve">30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</w:rPr>
              <w:t xml:space="preserve"> 2017</w:t>
            </w:r>
          </w:p>
        </w:tc>
      </w:tr>
      <w:tr w:rsidR="002F45C5" w:rsidRPr="00D70A3D" w14:paraId="4B2F4D47" w14:textId="77777777" w:rsidTr="00C02A1D">
        <w:tc>
          <w:tcPr>
            <w:tcW w:w="817" w:type="dxa"/>
          </w:tcPr>
          <w:p w14:paraId="0E85806E" w14:textId="77777777" w:rsidR="002F45C5" w:rsidRPr="00D70A3D" w:rsidRDefault="002F45C5" w:rsidP="00572C9E">
            <w:pPr>
              <w:pStyle w:val="a4"/>
              <w:numPr>
                <w:ilvl w:val="0"/>
                <w:numId w:val="3"/>
              </w:numPr>
              <w:tabs>
                <w:tab w:val="left" w:pos="187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329CABB1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3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S2R-CFM-IP3-01-2017: Smart system energy management solutions and future station solutions</w:t>
              </w:r>
            </w:hyperlink>
          </w:p>
        </w:tc>
        <w:tc>
          <w:tcPr>
            <w:tcW w:w="2410" w:type="dxa"/>
          </w:tcPr>
          <w:p w14:paraId="3F7373D3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sz w:val="28"/>
                <w:szCs w:val="28"/>
              </w:rPr>
              <w:t xml:space="preserve">30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</w:rPr>
              <w:t xml:space="preserve"> 2017</w:t>
            </w:r>
          </w:p>
        </w:tc>
      </w:tr>
      <w:tr w:rsidR="002F45C5" w:rsidRPr="00D70A3D" w14:paraId="46D08255" w14:textId="77777777" w:rsidTr="00C02A1D">
        <w:tc>
          <w:tcPr>
            <w:tcW w:w="817" w:type="dxa"/>
          </w:tcPr>
          <w:p w14:paraId="70B47EA6" w14:textId="77777777" w:rsidR="002F45C5" w:rsidRPr="00D70A3D" w:rsidRDefault="002F45C5" w:rsidP="00572C9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576B88AF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4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S2R-CFM-IP4-01-2017: Technical framework for attractive railway services</w:t>
              </w:r>
            </w:hyperlink>
          </w:p>
        </w:tc>
        <w:tc>
          <w:tcPr>
            <w:tcW w:w="2410" w:type="dxa"/>
          </w:tcPr>
          <w:p w14:paraId="53678E72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sz w:val="28"/>
                <w:szCs w:val="28"/>
              </w:rPr>
              <w:t xml:space="preserve">30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</w:rPr>
              <w:t xml:space="preserve"> 2017</w:t>
            </w:r>
          </w:p>
        </w:tc>
      </w:tr>
      <w:tr w:rsidR="002F45C5" w:rsidRPr="00D70A3D" w14:paraId="344D7060" w14:textId="77777777" w:rsidTr="00C02A1D">
        <w:tc>
          <w:tcPr>
            <w:tcW w:w="817" w:type="dxa"/>
          </w:tcPr>
          <w:p w14:paraId="4824C554" w14:textId="77777777" w:rsidR="002F45C5" w:rsidRPr="00D70A3D" w:rsidRDefault="002F45C5" w:rsidP="00572C9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45B3082C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5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S2R-CFM-IP4-02-2017: IP4 overall integration and demonstration</w:t>
              </w:r>
            </w:hyperlink>
          </w:p>
        </w:tc>
        <w:tc>
          <w:tcPr>
            <w:tcW w:w="2410" w:type="dxa"/>
          </w:tcPr>
          <w:p w14:paraId="004D65F7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sz w:val="28"/>
                <w:szCs w:val="28"/>
              </w:rPr>
              <w:t xml:space="preserve">30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</w:rPr>
              <w:t xml:space="preserve"> 2017</w:t>
            </w:r>
          </w:p>
        </w:tc>
      </w:tr>
      <w:tr w:rsidR="002F45C5" w:rsidRPr="00D70A3D" w14:paraId="18DED333" w14:textId="77777777" w:rsidTr="00C02A1D">
        <w:tc>
          <w:tcPr>
            <w:tcW w:w="817" w:type="dxa"/>
          </w:tcPr>
          <w:p w14:paraId="19DCDCD5" w14:textId="77777777" w:rsidR="002F45C5" w:rsidRPr="00D70A3D" w:rsidRDefault="002F45C5" w:rsidP="00572C9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4910A3F5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6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S2R-CFM-IP5-01-2017: Real-time information applications and energy efficient solutions for rail freight</w:t>
              </w:r>
            </w:hyperlink>
          </w:p>
        </w:tc>
        <w:tc>
          <w:tcPr>
            <w:tcW w:w="2410" w:type="dxa"/>
          </w:tcPr>
          <w:p w14:paraId="1E6EB9E9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sz w:val="28"/>
                <w:szCs w:val="28"/>
              </w:rPr>
              <w:t xml:space="preserve">30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</w:rPr>
              <w:t xml:space="preserve"> 2017</w:t>
            </w:r>
          </w:p>
        </w:tc>
      </w:tr>
      <w:tr w:rsidR="002F45C5" w:rsidRPr="00D70A3D" w14:paraId="2D2B4F7C" w14:textId="77777777" w:rsidTr="00C02A1D">
        <w:tc>
          <w:tcPr>
            <w:tcW w:w="817" w:type="dxa"/>
          </w:tcPr>
          <w:p w14:paraId="3758FDCE" w14:textId="77777777" w:rsidR="002F45C5" w:rsidRPr="00D70A3D" w:rsidRDefault="002F45C5" w:rsidP="00572C9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6C0D9D1A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7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S2R-OC-CCA-01-2017: Smart maintenance and human capital</w:t>
              </w:r>
            </w:hyperlink>
          </w:p>
        </w:tc>
        <w:tc>
          <w:tcPr>
            <w:tcW w:w="2410" w:type="dxa"/>
          </w:tcPr>
          <w:p w14:paraId="6150E368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</w:rPr>
            </w:pPr>
            <w:r w:rsidRPr="00D70A3D">
              <w:rPr>
                <w:rFonts w:ascii="Times New Roman" w:hAnsi="Times New Roman"/>
                <w:sz w:val="28"/>
                <w:szCs w:val="28"/>
              </w:rPr>
              <w:t xml:space="preserve">30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</w:rPr>
              <w:t xml:space="preserve"> 2017</w:t>
            </w:r>
          </w:p>
          <w:p w14:paraId="7730FB73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2F45C5" w:rsidRPr="00D70A3D" w14:paraId="14AE1C5E" w14:textId="77777777" w:rsidTr="00C02A1D">
        <w:tc>
          <w:tcPr>
            <w:tcW w:w="817" w:type="dxa"/>
          </w:tcPr>
          <w:p w14:paraId="71950051" w14:textId="77777777" w:rsidR="002F45C5" w:rsidRPr="00D70A3D" w:rsidRDefault="002F45C5" w:rsidP="00572C9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7C3A0D12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8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S2R-OC-IP1-01-2017: Innovative materials &amp; modular design for rolling stock applications</w:t>
              </w:r>
            </w:hyperlink>
          </w:p>
        </w:tc>
        <w:tc>
          <w:tcPr>
            <w:tcW w:w="2410" w:type="dxa"/>
          </w:tcPr>
          <w:p w14:paraId="5A14703C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</w:rPr>
            </w:pPr>
            <w:r w:rsidRPr="00D70A3D">
              <w:rPr>
                <w:rFonts w:ascii="Times New Roman" w:hAnsi="Times New Roman"/>
                <w:sz w:val="28"/>
                <w:szCs w:val="28"/>
              </w:rPr>
              <w:t xml:space="preserve">30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</w:rPr>
              <w:t xml:space="preserve"> 2017</w:t>
            </w:r>
          </w:p>
          <w:p w14:paraId="5D22A202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2F45C5" w:rsidRPr="00D70A3D" w14:paraId="6A9DED88" w14:textId="77777777" w:rsidTr="00C02A1D">
        <w:tc>
          <w:tcPr>
            <w:tcW w:w="817" w:type="dxa"/>
          </w:tcPr>
          <w:p w14:paraId="7682FC5D" w14:textId="77777777" w:rsidR="002F45C5" w:rsidRPr="00D70A3D" w:rsidRDefault="002F45C5" w:rsidP="00572C9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1A188129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9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S2R-OC-IP1-02-2017: Tools, methodologies and technological development of the next generation of Running Gear</w:t>
              </w:r>
            </w:hyperlink>
          </w:p>
        </w:tc>
        <w:tc>
          <w:tcPr>
            <w:tcW w:w="2410" w:type="dxa"/>
          </w:tcPr>
          <w:p w14:paraId="391FC1A9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</w:rPr>
            </w:pPr>
            <w:r w:rsidRPr="00D70A3D">
              <w:rPr>
                <w:rFonts w:ascii="Times New Roman" w:hAnsi="Times New Roman"/>
                <w:sz w:val="28"/>
                <w:szCs w:val="28"/>
              </w:rPr>
              <w:t xml:space="preserve">30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</w:rPr>
              <w:t xml:space="preserve"> 2017</w:t>
            </w:r>
          </w:p>
          <w:p w14:paraId="125539FA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2F45C5" w:rsidRPr="00D70A3D" w14:paraId="4F0D2696" w14:textId="77777777" w:rsidTr="00C02A1D">
        <w:tc>
          <w:tcPr>
            <w:tcW w:w="817" w:type="dxa"/>
          </w:tcPr>
          <w:p w14:paraId="47AE5FB6" w14:textId="77777777" w:rsidR="002F45C5" w:rsidRPr="00D70A3D" w:rsidRDefault="002F45C5" w:rsidP="00572C9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079A92C7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30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 xml:space="preserve">S2R-OC-IP2-01-2017: Operational conditions of the </w:t>
              </w:r>
              <w:proofErr w:type="spellStart"/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>signalling</w:t>
              </w:r>
              <w:proofErr w:type="spellEnd"/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 xml:space="preserve"> and automation systems; </w:t>
              </w:r>
              <w:proofErr w:type="spellStart"/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>signalling</w:t>
              </w:r>
              <w:proofErr w:type="spellEnd"/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 xml:space="preserve"> system hazard analysis and GNSS SIS characterization along with Formal Method application in railway field</w:t>
              </w:r>
            </w:hyperlink>
          </w:p>
        </w:tc>
        <w:tc>
          <w:tcPr>
            <w:tcW w:w="2410" w:type="dxa"/>
          </w:tcPr>
          <w:p w14:paraId="4FFD7E9C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</w:rPr>
            </w:pPr>
            <w:r w:rsidRPr="00D70A3D">
              <w:rPr>
                <w:rFonts w:ascii="Times New Roman" w:hAnsi="Times New Roman"/>
                <w:sz w:val="28"/>
                <w:szCs w:val="28"/>
              </w:rPr>
              <w:t xml:space="preserve">30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</w:rPr>
              <w:t xml:space="preserve"> 2017</w:t>
            </w:r>
          </w:p>
          <w:p w14:paraId="4AEF07DB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2F45C5" w:rsidRPr="00D70A3D" w14:paraId="7395142C" w14:textId="77777777" w:rsidTr="00C02A1D">
        <w:tc>
          <w:tcPr>
            <w:tcW w:w="817" w:type="dxa"/>
          </w:tcPr>
          <w:p w14:paraId="468E3404" w14:textId="77777777" w:rsidR="002F45C5" w:rsidRPr="00D70A3D" w:rsidRDefault="002F45C5" w:rsidP="00572C9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586E4A07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31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S2R-OC-IP2-02-2017: Energy harvesting methodologies for trackside and on-board </w:t>
              </w:r>
              <w:proofErr w:type="spellStart"/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signalling</w:t>
              </w:r>
              <w:proofErr w:type="spellEnd"/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 and communication devices. Adaptation of already existing technologies for developing a purely on-board Train Integrity</w:t>
              </w:r>
            </w:hyperlink>
          </w:p>
        </w:tc>
        <w:tc>
          <w:tcPr>
            <w:tcW w:w="2410" w:type="dxa"/>
          </w:tcPr>
          <w:p w14:paraId="1A1AE0D0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</w:rPr>
            </w:pPr>
            <w:r w:rsidRPr="00D70A3D">
              <w:rPr>
                <w:rFonts w:ascii="Times New Roman" w:hAnsi="Times New Roman"/>
                <w:sz w:val="28"/>
                <w:szCs w:val="28"/>
              </w:rPr>
              <w:t xml:space="preserve">30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</w:rPr>
              <w:t xml:space="preserve"> 2017</w:t>
            </w:r>
          </w:p>
          <w:p w14:paraId="142F3F1E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2F45C5" w:rsidRPr="00D70A3D" w14:paraId="4187B0DB" w14:textId="77777777" w:rsidTr="00C02A1D">
        <w:tc>
          <w:tcPr>
            <w:tcW w:w="817" w:type="dxa"/>
          </w:tcPr>
          <w:p w14:paraId="3933D79E" w14:textId="77777777" w:rsidR="002F45C5" w:rsidRPr="00D70A3D" w:rsidRDefault="002F45C5" w:rsidP="00572C9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14E39727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32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S2R-OC-IP3-01-2017: Smart metering and asset management of railway systems</w:t>
              </w:r>
            </w:hyperlink>
          </w:p>
        </w:tc>
        <w:tc>
          <w:tcPr>
            <w:tcW w:w="2410" w:type="dxa"/>
          </w:tcPr>
          <w:p w14:paraId="7A2A62F8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</w:rPr>
            </w:pPr>
            <w:r w:rsidRPr="00D70A3D">
              <w:rPr>
                <w:rFonts w:ascii="Times New Roman" w:hAnsi="Times New Roman"/>
                <w:sz w:val="28"/>
                <w:szCs w:val="28"/>
              </w:rPr>
              <w:t xml:space="preserve">30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</w:rPr>
              <w:t xml:space="preserve"> 2017</w:t>
            </w:r>
          </w:p>
          <w:p w14:paraId="4723BFF3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2F45C5" w:rsidRPr="00D70A3D" w14:paraId="1EFDADB1" w14:textId="77777777" w:rsidTr="00C02A1D">
        <w:tc>
          <w:tcPr>
            <w:tcW w:w="817" w:type="dxa"/>
          </w:tcPr>
          <w:p w14:paraId="0D98AAC3" w14:textId="77777777" w:rsidR="002F45C5" w:rsidRPr="00D70A3D" w:rsidRDefault="002F45C5" w:rsidP="00572C9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34DBAF37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33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S2R-OC-IP3-02-2017: Future stations and accessibility (IP1 and IP3)</w:t>
              </w:r>
            </w:hyperlink>
          </w:p>
        </w:tc>
        <w:tc>
          <w:tcPr>
            <w:tcW w:w="2410" w:type="dxa"/>
          </w:tcPr>
          <w:p w14:paraId="6ADDA98B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</w:rPr>
            </w:pPr>
            <w:r w:rsidRPr="00D70A3D">
              <w:rPr>
                <w:rFonts w:ascii="Times New Roman" w:hAnsi="Times New Roman"/>
                <w:sz w:val="28"/>
                <w:szCs w:val="28"/>
              </w:rPr>
              <w:t xml:space="preserve">30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</w:rPr>
              <w:t xml:space="preserve"> 2017</w:t>
            </w:r>
          </w:p>
          <w:p w14:paraId="54BE2E29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2F45C5" w:rsidRPr="00D70A3D" w14:paraId="5D378596" w14:textId="77777777" w:rsidTr="00C02A1D">
        <w:tc>
          <w:tcPr>
            <w:tcW w:w="817" w:type="dxa"/>
          </w:tcPr>
          <w:p w14:paraId="04FD2E21" w14:textId="77777777" w:rsidR="002F45C5" w:rsidRPr="00D70A3D" w:rsidRDefault="002F45C5" w:rsidP="00572C9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7FDF5EC2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34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>S2R-OC-IP3-03-2017: Satellite and autonomous monitoring systems’ solution</w:t>
              </w:r>
            </w:hyperlink>
          </w:p>
        </w:tc>
        <w:tc>
          <w:tcPr>
            <w:tcW w:w="2410" w:type="dxa"/>
          </w:tcPr>
          <w:p w14:paraId="37433036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</w:rPr>
            </w:pPr>
            <w:r w:rsidRPr="00D70A3D">
              <w:rPr>
                <w:rFonts w:ascii="Times New Roman" w:hAnsi="Times New Roman"/>
                <w:sz w:val="28"/>
                <w:szCs w:val="28"/>
              </w:rPr>
              <w:t xml:space="preserve">30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</w:rPr>
              <w:t xml:space="preserve"> 2017</w:t>
            </w:r>
          </w:p>
          <w:p w14:paraId="279D6BA6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2F45C5" w:rsidRPr="00D70A3D" w14:paraId="2A2FB1AE" w14:textId="77777777" w:rsidTr="00C02A1D">
        <w:tc>
          <w:tcPr>
            <w:tcW w:w="817" w:type="dxa"/>
          </w:tcPr>
          <w:p w14:paraId="360CB3DE" w14:textId="77777777" w:rsidR="002F45C5" w:rsidRPr="00D70A3D" w:rsidRDefault="002F45C5" w:rsidP="00572C9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205D2677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35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S2R-OC-IP4-01-2017: Smart technologies for improved travel companion and trip tracking</w:t>
              </w:r>
            </w:hyperlink>
          </w:p>
        </w:tc>
        <w:tc>
          <w:tcPr>
            <w:tcW w:w="2410" w:type="dxa"/>
          </w:tcPr>
          <w:p w14:paraId="30995C67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</w:rPr>
            </w:pPr>
            <w:r w:rsidRPr="00D70A3D">
              <w:rPr>
                <w:rFonts w:ascii="Times New Roman" w:hAnsi="Times New Roman"/>
                <w:sz w:val="28"/>
                <w:szCs w:val="28"/>
              </w:rPr>
              <w:t xml:space="preserve">30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</w:rPr>
              <w:t xml:space="preserve"> 2017</w:t>
            </w:r>
          </w:p>
          <w:p w14:paraId="067AA59A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2F45C5" w:rsidRPr="00D70A3D" w14:paraId="4BDFF3B5" w14:textId="77777777" w:rsidTr="00C02A1D">
        <w:tc>
          <w:tcPr>
            <w:tcW w:w="817" w:type="dxa"/>
          </w:tcPr>
          <w:p w14:paraId="02C0248D" w14:textId="77777777" w:rsidR="002F45C5" w:rsidRPr="00D70A3D" w:rsidRDefault="002F45C5" w:rsidP="00572C9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2046DB83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36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S2R-OC-IP5-01-2017: Real-time yard and network management</w:t>
              </w:r>
            </w:hyperlink>
          </w:p>
        </w:tc>
        <w:tc>
          <w:tcPr>
            <w:tcW w:w="2410" w:type="dxa"/>
          </w:tcPr>
          <w:p w14:paraId="59600376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</w:rPr>
            </w:pPr>
            <w:r w:rsidRPr="00D70A3D">
              <w:rPr>
                <w:rFonts w:ascii="Times New Roman" w:hAnsi="Times New Roman"/>
                <w:sz w:val="28"/>
                <w:szCs w:val="28"/>
              </w:rPr>
              <w:t xml:space="preserve">30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</w:rPr>
              <w:t xml:space="preserve"> 2017</w:t>
            </w:r>
          </w:p>
          <w:p w14:paraId="5371B2AA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DD50F6" w:rsidRPr="00D70A3D" w14:paraId="1CC50570" w14:textId="77777777" w:rsidTr="00C02A1D">
        <w:tc>
          <w:tcPr>
            <w:tcW w:w="9322" w:type="dxa"/>
            <w:gridSpan w:val="3"/>
          </w:tcPr>
          <w:p w14:paraId="69953953" w14:textId="77777777" w:rsidR="00DD50F6" w:rsidRPr="00D70A3D" w:rsidRDefault="00DD50F6" w:rsidP="00DD50F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CALL: SHIFT2RAIL JU CALL FOR PROPOSALS 2017</w:t>
            </w:r>
          </w:p>
        </w:tc>
      </w:tr>
      <w:tr w:rsidR="002F45C5" w:rsidRPr="00D70A3D" w14:paraId="488907CC" w14:textId="77777777" w:rsidTr="00C02A1D">
        <w:tc>
          <w:tcPr>
            <w:tcW w:w="817" w:type="dxa"/>
          </w:tcPr>
          <w:p w14:paraId="4D6E5CD3" w14:textId="77777777" w:rsidR="002F45C5" w:rsidRPr="00D70A3D" w:rsidRDefault="002F45C5" w:rsidP="00572C9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1DEBDAE7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37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S2R-CFM-CCA-01-2017: Improving railway services for users and operators</w:t>
              </w:r>
            </w:hyperlink>
          </w:p>
        </w:tc>
        <w:tc>
          <w:tcPr>
            <w:tcW w:w="2410" w:type="dxa"/>
          </w:tcPr>
          <w:p w14:paraId="7C3997FF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30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2F45C5" w:rsidRPr="00D70A3D" w14:paraId="57E4F4FB" w14:textId="77777777" w:rsidTr="00C02A1D">
        <w:tc>
          <w:tcPr>
            <w:tcW w:w="817" w:type="dxa"/>
          </w:tcPr>
          <w:p w14:paraId="4BFD082E" w14:textId="77777777" w:rsidR="002F45C5" w:rsidRPr="00D70A3D" w:rsidRDefault="002F45C5" w:rsidP="00572C9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452FBC34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38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S2R-CFM-IP1-01-2017: Development of new technological concepts towards the next generation of rolling stock, applied to major subsystems such as </w:t>
              </w:r>
              <w:proofErr w:type="spellStart"/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Carbody</w:t>
              </w:r>
              <w:proofErr w:type="spellEnd"/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, Running Gear, Brakes, Doors and Modular interiors</w:t>
              </w:r>
            </w:hyperlink>
          </w:p>
        </w:tc>
        <w:tc>
          <w:tcPr>
            <w:tcW w:w="2410" w:type="dxa"/>
          </w:tcPr>
          <w:p w14:paraId="5353FB85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30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2F45C5" w:rsidRPr="00D70A3D" w14:paraId="7A7AC8A6" w14:textId="77777777" w:rsidTr="00C02A1D">
        <w:tc>
          <w:tcPr>
            <w:tcW w:w="817" w:type="dxa"/>
          </w:tcPr>
          <w:p w14:paraId="05972EF5" w14:textId="77777777" w:rsidR="002F45C5" w:rsidRPr="00D70A3D" w:rsidRDefault="002F45C5" w:rsidP="00572C9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13F12474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39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S2R-CFM-IP2-01-2017: Enhancing railway </w:t>
              </w:r>
              <w:proofErr w:type="spellStart"/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signalling</w:t>
              </w:r>
              <w:proofErr w:type="spellEnd"/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 systems thanks to applying satellite positioning; developing an on-board safe Train Integrity; applying formal methods approach and </w:t>
              </w:r>
              <w:proofErr w:type="spellStart"/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standardised</w:t>
              </w:r>
              <w:proofErr w:type="spellEnd"/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 interfaces, and enhancing Traffic Management System (TMS) functions</w:t>
              </w:r>
            </w:hyperlink>
          </w:p>
        </w:tc>
        <w:tc>
          <w:tcPr>
            <w:tcW w:w="2410" w:type="dxa"/>
          </w:tcPr>
          <w:p w14:paraId="25103981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30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2F45C5" w:rsidRPr="00D70A3D" w14:paraId="563C5655" w14:textId="77777777" w:rsidTr="00C02A1D">
        <w:tc>
          <w:tcPr>
            <w:tcW w:w="817" w:type="dxa"/>
          </w:tcPr>
          <w:p w14:paraId="537090C0" w14:textId="77777777" w:rsidR="002F45C5" w:rsidRPr="00D70A3D" w:rsidRDefault="002F45C5" w:rsidP="00572C9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206DE6C0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40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S2R-CFM-IP3-01-2017: Smart system energy management solutions and future station solutions</w:t>
              </w:r>
            </w:hyperlink>
          </w:p>
        </w:tc>
        <w:tc>
          <w:tcPr>
            <w:tcW w:w="2410" w:type="dxa"/>
          </w:tcPr>
          <w:p w14:paraId="333A14CA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30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2F45C5" w:rsidRPr="00D70A3D" w14:paraId="3B1C8BC4" w14:textId="77777777" w:rsidTr="00C02A1D">
        <w:tc>
          <w:tcPr>
            <w:tcW w:w="817" w:type="dxa"/>
          </w:tcPr>
          <w:p w14:paraId="63C8E99F" w14:textId="77777777" w:rsidR="002F45C5" w:rsidRPr="00D70A3D" w:rsidRDefault="002F45C5" w:rsidP="00572C9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2DB7646F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41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S2R-CFM-IP4-01-2017: Technical framework for attractive railway services</w:t>
              </w:r>
            </w:hyperlink>
          </w:p>
        </w:tc>
        <w:tc>
          <w:tcPr>
            <w:tcW w:w="2410" w:type="dxa"/>
          </w:tcPr>
          <w:p w14:paraId="6F94D0D6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30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2F45C5" w:rsidRPr="00D70A3D" w14:paraId="28702E53" w14:textId="77777777" w:rsidTr="00C02A1D">
        <w:tc>
          <w:tcPr>
            <w:tcW w:w="817" w:type="dxa"/>
          </w:tcPr>
          <w:p w14:paraId="512AB8F1" w14:textId="77777777" w:rsidR="002F45C5" w:rsidRPr="00D70A3D" w:rsidRDefault="002F45C5" w:rsidP="00572C9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6F05CE1D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42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>S2R-CFM-IP4-02-2017: IP4 overall integration and demonstration</w:t>
              </w:r>
            </w:hyperlink>
          </w:p>
        </w:tc>
        <w:tc>
          <w:tcPr>
            <w:tcW w:w="2410" w:type="dxa"/>
          </w:tcPr>
          <w:p w14:paraId="4CC12333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30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2F45C5" w:rsidRPr="00D70A3D" w14:paraId="051C7DA1" w14:textId="77777777" w:rsidTr="00C02A1D">
        <w:tc>
          <w:tcPr>
            <w:tcW w:w="817" w:type="dxa"/>
          </w:tcPr>
          <w:p w14:paraId="72ADF4F9" w14:textId="77777777" w:rsidR="002F45C5" w:rsidRPr="00D70A3D" w:rsidRDefault="002F45C5" w:rsidP="00572C9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169BF7F6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43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S2R-CFM-IP5-01-2017: Real-time information applications and energy efficient solutions for rail freight</w:t>
              </w:r>
            </w:hyperlink>
          </w:p>
        </w:tc>
        <w:tc>
          <w:tcPr>
            <w:tcW w:w="2410" w:type="dxa"/>
          </w:tcPr>
          <w:p w14:paraId="78844373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30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2F45C5" w:rsidRPr="00D70A3D" w14:paraId="563426DB" w14:textId="77777777" w:rsidTr="00C02A1D">
        <w:tc>
          <w:tcPr>
            <w:tcW w:w="817" w:type="dxa"/>
          </w:tcPr>
          <w:p w14:paraId="310C3DDD" w14:textId="77777777" w:rsidR="002F45C5" w:rsidRPr="00D70A3D" w:rsidRDefault="002F45C5" w:rsidP="00572C9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3DAE1FDA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44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S2R-OC-CCA-01-2017: Smart maintenance and human capital</w:t>
              </w:r>
            </w:hyperlink>
          </w:p>
        </w:tc>
        <w:tc>
          <w:tcPr>
            <w:tcW w:w="2410" w:type="dxa"/>
          </w:tcPr>
          <w:p w14:paraId="5C08BC7E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30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2F45C5" w:rsidRPr="00D70A3D" w14:paraId="35FD81BF" w14:textId="77777777" w:rsidTr="00C02A1D">
        <w:tc>
          <w:tcPr>
            <w:tcW w:w="817" w:type="dxa"/>
          </w:tcPr>
          <w:p w14:paraId="29C38DC8" w14:textId="77777777" w:rsidR="002F45C5" w:rsidRPr="00D70A3D" w:rsidRDefault="002F45C5" w:rsidP="00572C9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4E22EC8D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45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S2R-OC-IP1-01-2017: Innovative materials &amp; modular design for rolling stock applications</w:t>
              </w:r>
            </w:hyperlink>
          </w:p>
        </w:tc>
        <w:tc>
          <w:tcPr>
            <w:tcW w:w="2410" w:type="dxa"/>
          </w:tcPr>
          <w:p w14:paraId="2CD9AE39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30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2F45C5" w:rsidRPr="00D70A3D" w14:paraId="631757DB" w14:textId="77777777" w:rsidTr="00C02A1D">
        <w:tc>
          <w:tcPr>
            <w:tcW w:w="817" w:type="dxa"/>
          </w:tcPr>
          <w:p w14:paraId="59674956" w14:textId="77777777" w:rsidR="002F45C5" w:rsidRPr="00D70A3D" w:rsidRDefault="002F45C5" w:rsidP="00572C9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6A7556FC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46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>S2R-OC-IP1-02-2017: Tools, methodologies and technological development of the next generation of Running Gear</w:t>
              </w:r>
            </w:hyperlink>
          </w:p>
        </w:tc>
        <w:tc>
          <w:tcPr>
            <w:tcW w:w="2410" w:type="dxa"/>
          </w:tcPr>
          <w:p w14:paraId="3296ED38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30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2F45C5" w:rsidRPr="00D70A3D" w14:paraId="0B7DF765" w14:textId="77777777" w:rsidTr="00C02A1D">
        <w:tc>
          <w:tcPr>
            <w:tcW w:w="817" w:type="dxa"/>
          </w:tcPr>
          <w:p w14:paraId="11925696" w14:textId="77777777" w:rsidR="002F45C5" w:rsidRPr="00D70A3D" w:rsidRDefault="002F45C5" w:rsidP="00572C9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36106CCB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47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S2R-OC-IP2-01-2017: Operational conditions of the </w:t>
              </w:r>
              <w:proofErr w:type="spellStart"/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signalling</w:t>
              </w:r>
              <w:proofErr w:type="spellEnd"/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 and automation systems; </w:t>
              </w:r>
              <w:proofErr w:type="spellStart"/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signalling</w:t>
              </w:r>
              <w:proofErr w:type="spellEnd"/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 system hazard analysis and GNSS SIS characterization along with Formal Method application in railway field</w:t>
              </w:r>
            </w:hyperlink>
          </w:p>
        </w:tc>
        <w:tc>
          <w:tcPr>
            <w:tcW w:w="2410" w:type="dxa"/>
          </w:tcPr>
          <w:p w14:paraId="2F2A7958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30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2F45C5" w:rsidRPr="00D70A3D" w14:paraId="4CE914E7" w14:textId="77777777" w:rsidTr="00C02A1D">
        <w:tc>
          <w:tcPr>
            <w:tcW w:w="817" w:type="dxa"/>
          </w:tcPr>
          <w:p w14:paraId="7A8889AC" w14:textId="77777777" w:rsidR="002F45C5" w:rsidRPr="00D70A3D" w:rsidRDefault="002F45C5" w:rsidP="00572C9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63167D39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48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S2R-OC-IP2-02-2017: Energy harvesting methodologies for trackside and on-board </w:t>
              </w:r>
              <w:proofErr w:type="spellStart"/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signalling</w:t>
              </w:r>
              <w:proofErr w:type="spellEnd"/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 and communication devices. Adaptation of already existing technologies for developing a purely on-board Train Integrity</w:t>
              </w:r>
            </w:hyperlink>
          </w:p>
        </w:tc>
        <w:tc>
          <w:tcPr>
            <w:tcW w:w="2410" w:type="dxa"/>
          </w:tcPr>
          <w:p w14:paraId="70CEE9B7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30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2F45C5" w:rsidRPr="00D70A3D" w14:paraId="49B5F4EA" w14:textId="77777777" w:rsidTr="00C02A1D">
        <w:tc>
          <w:tcPr>
            <w:tcW w:w="817" w:type="dxa"/>
          </w:tcPr>
          <w:p w14:paraId="24D3D2D6" w14:textId="77777777" w:rsidR="002F45C5" w:rsidRPr="00D70A3D" w:rsidRDefault="002F45C5" w:rsidP="00572C9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6D4C2B50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49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S2R-OC-IP3-01-2017: Smart metering and asset management of railway systems</w:t>
              </w:r>
            </w:hyperlink>
          </w:p>
        </w:tc>
        <w:tc>
          <w:tcPr>
            <w:tcW w:w="2410" w:type="dxa"/>
          </w:tcPr>
          <w:p w14:paraId="1E269885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30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2F45C5" w:rsidRPr="00D70A3D" w14:paraId="7EBC5600" w14:textId="77777777" w:rsidTr="00C02A1D">
        <w:tc>
          <w:tcPr>
            <w:tcW w:w="817" w:type="dxa"/>
          </w:tcPr>
          <w:p w14:paraId="6481A39A" w14:textId="77777777" w:rsidR="002F45C5" w:rsidRPr="00D70A3D" w:rsidRDefault="002F45C5" w:rsidP="00572C9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5C6E28AE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50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S2R-OC-IP3-02-2017: Future stations and accessibility (IP1 and IP3)</w:t>
              </w:r>
            </w:hyperlink>
          </w:p>
        </w:tc>
        <w:tc>
          <w:tcPr>
            <w:tcW w:w="2410" w:type="dxa"/>
          </w:tcPr>
          <w:p w14:paraId="091B7DF8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30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2F45C5" w:rsidRPr="00D70A3D" w14:paraId="791BF7E7" w14:textId="77777777" w:rsidTr="00C02A1D">
        <w:tc>
          <w:tcPr>
            <w:tcW w:w="817" w:type="dxa"/>
          </w:tcPr>
          <w:p w14:paraId="1A3C4613" w14:textId="77777777" w:rsidR="002F45C5" w:rsidRPr="00D70A3D" w:rsidRDefault="002F45C5" w:rsidP="00572C9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1558F4FC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51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S2R-OC-IP3-03-2017: Satellite and autonomous monitoring systems’ solution</w:t>
              </w:r>
            </w:hyperlink>
          </w:p>
        </w:tc>
        <w:tc>
          <w:tcPr>
            <w:tcW w:w="2410" w:type="dxa"/>
          </w:tcPr>
          <w:p w14:paraId="10BB363A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30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2F45C5" w:rsidRPr="00D70A3D" w14:paraId="4F814099" w14:textId="77777777" w:rsidTr="00C02A1D">
        <w:tc>
          <w:tcPr>
            <w:tcW w:w="817" w:type="dxa"/>
          </w:tcPr>
          <w:p w14:paraId="410258E5" w14:textId="77777777" w:rsidR="002F45C5" w:rsidRPr="00D70A3D" w:rsidRDefault="002F45C5" w:rsidP="00572C9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12192C53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52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S2R-OC-IP4-01-2017: Smart technologies for improved travel companion and trip tracking</w:t>
              </w:r>
            </w:hyperlink>
          </w:p>
        </w:tc>
        <w:tc>
          <w:tcPr>
            <w:tcW w:w="2410" w:type="dxa"/>
          </w:tcPr>
          <w:p w14:paraId="6AC62B8A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30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2F45C5" w:rsidRPr="00D70A3D" w14:paraId="113F5763" w14:textId="77777777" w:rsidTr="00C02A1D">
        <w:tc>
          <w:tcPr>
            <w:tcW w:w="817" w:type="dxa"/>
          </w:tcPr>
          <w:p w14:paraId="2C9803FA" w14:textId="77777777" w:rsidR="002F45C5" w:rsidRPr="00D70A3D" w:rsidRDefault="002F45C5" w:rsidP="00572C9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5EDD51DB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53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>S2R-OC-IP5-01-2017: Real-time yard and network management</w:t>
              </w:r>
            </w:hyperlink>
          </w:p>
        </w:tc>
        <w:tc>
          <w:tcPr>
            <w:tcW w:w="2410" w:type="dxa"/>
          </w:tcPr>
          <w:p w14:paraId="6B9A15B3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30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March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DD50F6" w:rsidRPr="00D70A3D" w14:paraId="409BDE09" w14:textId="77777777" w:rsidTr="00C02A1D">
        <w:tc>
          <w:tcPr>
            <w:tcW w:w="9322" w:type="dxa"/>
            <w:gridSpan w:val="3"/>
          </w:tcPr>
          <w:p w14:paraId="46081F0C" w14:textId="77777777" w:rsidR="00DD50F6" w:rsidRPr="00D70A3D" w:rsidRDefault="00DD50F6" w:rsidP="00DD50F6">
            <w:pPr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D70A3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CALL: HORIZON PRIZE - CLEANEST ENGINE OF THE FUTURE</w:t>
            </w:r>
          </w:p>
        </w:tc>
      </w:tr>
      <w:tr w:rsidR="002F45C5" w:rsidRPr="00D70A3D" w14:paraId="46B3DC6E" w14:textId="77777777" w:rsidTr="00C02A1D">
        <w:tc>
          <w:tcPr>
            <w:tcW w:w="817" w:type="dxa"/>
          </w:tcPr>
          <w:p w14:paraId="36A1CE78" w14:textId="77777777" w:rsidR="002F45C5" w:rsidRPr="00D70A3D" w:rsidRDefault="002F45C5" w:rsidP="00572C9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787AAB34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54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H2020-FutureEnginePrize-2016: FutureEnginePrize-01-2016</w:t>
              </w:r>
            </w:hyperlink>
          </w:p>
        </w:tc>
        <w:tc>
          <w:tcPr>
            <w:tcW w:w="2410" w:type="dxa"/>
          </w:tcPr>
          <w:p w14:paraId="1506F363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August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2019</w:t>
            </w:r>
          </w:p>
        </w:tc>
      </w:tr>
      <w:tr w:rsidR="00DD50F6" w:rsidRPr="00D70A3D" w14:paraId="3F37D11A" w14:textId="77777777" w:rsidTr="00C02A1D">
        <w:tc>
          <w:tcPr>
            <w:tcW w:w="9322" w:type="dxa"/>
            <w:gridSpan w:val="3"/>
          </w:tcPr>
          <w:p w14:paraId="7D1C3C07" w14:textId="77777777" w:rsidR="00DD50F6" w:rsidRPr="00D70A3D" w:rsidRDefault="00DD50F6" w:rsidP="00DD50F6">
            <w:pPr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D70A3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CALL: HORIZON PRIZE - ENGINE RETROFIT FOR CLEAN AIR</w:t>
            </w:r>
          </w:p>
        </w:tc>
      </w:tr>
      <w:tr w:rsidR="002F45C5" w:rsidRPr="00D70A3D" w14:paraId="73B79C32" w14:textId="77777777" w:rsidTr="00C02A1D">
        <w:tc>
          <w:tcPr>
            <w:tcW w:w="817" w:type="dxa"/>
          </w:tcPr>
          <w:p w14:paraId="5B5DB653" w14:textId="77777777" w:rsidR="002F45C5" w:rsidRPr="00D70A3D" w:rsidRDefault="002F45C5" w:rsidP="00572C9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35286CDD" w14:textId="77777777" w:rsidR="002F45C5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55" w:history="1">
              <w:r w:rsidR="002F45C5" w:rsidRPr="00D70A3D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H2020-EngineRetrofitPrize-2016: EngineRetrofitPrize-01-2016</w:t>
              </w:r>
            </w:hyperlink>
          </w:p>
        </w:tc>
        <w:tc>
          <w:tcPr>
            <w:tcW w:w="2410" w:type="dxa"/>
          </w:tcPr>
          <w:p w14:paraId="6AE52489" w14:textId="77777777" w:rsidR="002F45C5" w:rsidRPr="00D70A3D" w:rsidRDefault="002F45C5" w:rsidP="00C02A1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12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3518D7" w:rsidRPr="00D70A3D" w14:paraId="728F46CC" w14:textId="77777777" w:rsidTr="003518D7">
        <w:tc>
          <w:tcPr>
            <w:tcW w:w="9322" w:type="dxa"/>
            <w:gridSpan w:val="3"/>
          </w:tcPr>
          <w:p w14:paraId="74837793" w14:textId="5E41EC20" w:rsidR="003518D7" w:rsidRPr="00D70A3D" w:rsidRDefault="003518D7" w:rsidP="003518D7">
            <w:pPr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D70A3D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CALL: HORIZON PRIZE – LOW CARBON ENERGY INDUCEMENT PRIZES 2016 - CO2 REUSE</w:t>
            </w:r>
          </w:p>
        </w:tc>
      </w:tr>
      <w:tr w:rsidR="003518D7" w:rsidRPr="00D70A3D" w14:paraId="4B48273E" w14:textId="77777777" w:rsidTr="00C02A1D">
        <w:tc>
          <w:tcPr>
            <w:tcW w:w="817" w:type="dxa"/>
          </w:tcPr>
          <w:p w14:paraId="58BAC2DE" w14:textId="77777777" w:rsidR="003518D7" w:rsidRPr="00D70A3D" w:rsidRDefault="003518D7" w:rsidP="00572C9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0FD2A6BA" w14:textId="7CCBD787" w:rsidR="003518D7" w:rsidRPr="00D70A3D" w:rsidRDefault="003518D7" w:rsidP="00C02A1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hyperlink r:id="rId56" w:history="1"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LCE-Prize-CO2Reuse-01-2016: </w:t>
              </w:r>
              <w:proofErr w:type="spellStart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Horizon</w:t>
              </w:r>
              <w:proofErr w:type="spellEnd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prize</w:t>
              </w:r>
              <w:proofErr w:type="spellEnd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for</w:t>
              </w:r>
              <w:proofErr w:type="spellEnd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CO2 </w:t>
              </w:r>
              <w:proofErr w:type="spellStart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reuse</w:t>
              </w:r>
              <w:proofErr w:type="spellEnd"/>
            </w:hyperlink>
          </w:p>
        </w:tc>
        <w:tc>
          <w:tcPr>
            <w:tcW w:w="2410" w:type="dxa"/>
          </w:tcPr>
          <w:p w14:paraId="1F52EC83" w14:textId="0A9E7A70" w:rsidR="003518D7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03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April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2019</w:t>
            </w:r>
          </w:p>
        </w:tc>
      </w:tr>
      <w:tr w:rsidR="003518D7" w:rsidRPr="00D70A3D" w14:paraId="78E1790D" w14:textId="77777777" w:rsidTr="003518D7">
        <w:tc>
          <w:tcPr>
            <w:tcW w:w="9322" w:type="dxa"/>
            <w:gridSpan w:val="3"/>
          </w:tcPr>
          <w:p w14:paraId="5F2DBE11" w14:textId="1BF9DE45" w:rsidR="003518D7" w:rsidRPr="00D70A3D" w:rsidRDefault="003518D7" w:rsidP="003518D7">
            <w:pPr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D70A3D">
              <w:rPr>
                <w:rStyle w:val="a6"/>
                <w:rFonts w:ascii="Times New Roman" w:eastAsia="Times New Roman" w:hAnsi="Times New Roman"/>
                <w:color w:val="444444"/>
                <w:sz w:val="28"/>
                <w:szCs w:val="28"/>
                <w:shd w:val="clear" w:color="auto" w:fill="FFFFFF"/>
              </w:rPr>
              <w:t>CALL: HORIZON PRIZE – LOW CARBON ENERGY INDUCEMENT PRIZES 2016 - LOW CARBON HOSPITAL</w:t>
            </w:r>
          </w:p>
        </w:tc>
      </w:tr>
      <w:tr w:rsidR="003518D7" w:rsidRPr="00D70A3D" w14:paraId="5F29BC3F" w14:textId="77777777" w:rsidTr="00C02A1D">
        <w:tc>
          <w:tcPr>
            <w:tcW w:w="817" w:type="dxa"/>
          </w:tcPr>
          <w:p w14:paraId="734C6174" w14:textId="77777777" w:rsidR="003518D7" w:rsidRPr="00572C9E" w:rsidRDefault="003518D7" w:rsidP="00572C9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3C9B5F89" w14:textId="77777777" w:rsidR="003518D7" w:rsidRPr="00D70A3D" w:rsidRDefault="003518D7" w:rsidP="003518D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hyperlink r:id="rId57" w:history="1"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LCE-Prize-RenewableHospital-01-2016: </w:t>
              </w:r>
              <w:proofErr w:type="spellStart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Horizon</w:t>
              </w:r>
              <w:proofErr w:type="spellEnd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prize</w:t>
              </w:r>
              <w:proofErr w:type="spellEnd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for</w:t>
              </w:r>
              <w:proofErr w:type="spellEnd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a </w:t>
              </w:r>
              <w:proofErr w:type="spellStart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Combined</w:t>
              </w:r>
              <w:proofErr w:type="spellEnd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Heat</w:t>
              </w:r>
              <w:proofErr w:type="spellEnd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and</w:t>
              </w:r>
              <w:proofErr w:type="spellEnd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Power</w:t>
              </w:r>
              <w:proofErr w:type="spellEnd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(CHP) </w:t>
              </w:r>
              <w:proofErr w:type="spellStart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Installation</w:t>
              </w:r>
              <w:proofErr w:type="spellEnd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in</w:t>
              </w:r>
              <w:proofErr w:type="spellEnd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a </w:t>
              </w:r>
              <w:proofErr w:type="spellStart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hospital</w:t>
              </w:r>
              <w:proofErr w:type="spellEnd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using</w:t>
              </w:r>
              <w:proofErr w:type="spellEnd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100% </w:t>
              </w:r>
              <w:proofErr w:type="spellStart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Renewable</w:t>
              </w:r>
              <w:proofErr w:type="spellEnd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Energy</w:t>
              </w:r>
              <w:proofErr w:type="spellEnd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Sources</w:t>
              </w:r>
              <w:proofErr w:type="spellEnd"/>
            </w:hyperlink>
          </w:p>
          <w:p w14:paraId="74594887" w14:textId="77777777" w:rsidR="003518D7" w:rsidRPr="00D70A3D" w:rsidRDefault="003518D7" w:rsidP="003518D7">
            <w:pPr>
              <w:rPr>
                <w:rStyle w:val="a6"/>
                <w:rFonts w:ascii="Times New Roman" w:eastAsia="Times New Roman" w:hAnsi="Times New Roman"/>
                <w:b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10" w:type="dxa"/>
          </w:tcPr>
          <w:p w14:paraId="204055D6" w14:textId="6714854F" w:rsidR="003518D7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03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April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2019</w:t>
            </w:r>
          </w:p>
        </w:tc>
      </w:tr>
      <w:tr w:rsidR="00D70A3D" w:rsidRPr="00D70A3D" w14:paraId="4AA6AF64" w14:textId="77777777" w:rsidTr="00D70A3D">
        <w:tc>
          <w:tcPr>
            <w:tcW w:w="9322" w:type="dxa"/>
            <w:gridSpan w:val="3"/>
          </w:tcPr>
          <w:p w14:paraId="22DE7120" w14:textId="10746A77" w:rsidR="00D70A3D" w:rsidRPr="00D70A3D" w:rsidRDefault="00D70A3D" w:rsidP="003518D7">
            <w:pPr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70A3D">
              <w:rPr>
                <w:rStyle w:val="a6"/>
                <w:rFonts w:ascii="Times New Roman" w:eastAsia="Times New Roman" w:hAnsi="Times New Roman"/>
                <w:color w:val="444444"/>
                <w:sz w:val="28"/>
                <w:szCs w:val="28"/>
                <w:shd w:val="clear" w:color="auto" w:fill="FFFFFF"/>
              </w:rPr>
              <w:t>CALL: HORIZON PRIZE – LOW CARBON ENERGY INDUCEMENT PRIZES 2016 - PHOTOVOLTAICS MEETS HISTORY</w:t>
            </w:r>
          </w:p>
        </w:tc>
      </w:tr>
      <w:tr w:rsidR="003518D7" w:rsidRPr="00D70A3D" w14:paraId="136A1B67" w14:textId="77777777" w:rsidTr="00C02A1D">
        <w:tc>
          <w:tcPr>
            <w:tcW w:w="817" w:type="dxa"/>
          </w:tcPr>
          <w:p w14:paraId="7AC4F37F" w14:textId="77777777" w:rsidR="003518D7" w:rsidRPr="00D70A3D" w:rsidRDefault="003518D7" w:rsidP="00572C9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70BE509C" w14:textId="71942DDD" w:rsidR="003518D7" w:rsidRPr="00D70A3D" w:rsidRDefault="003518D7" w:rsidP="003518D7">
            <w:pPr>
              <w:rPr>
                <w:rStyle w:val="a6"/>
                <w:rFonts w:ascii="Times New Roman" w:eastAsia="Times New Roman" w:hAnsi="Times New Roman"/>
                <w:b w:val="0"/>
                <w:bCs w:val="0"/>
                <w:sz w:val="28"/>
                <w:szCs w:val="28"/>
              </w:rPr>
            </w:pPr>
            <w:hyperlink r:id="rId58" w:history="1"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</w:rPr>
                <w:t xml:space="preserve">LCE-Prize-PhotovoltaicsHistory-01-2016: </w:t>
              </w:r>
              <w:proofErr w:type="spellStart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</w:rPr>
                <w:t>Horizon</w:t>
              </w:r>
              <w:proofErr w:type="spellEnd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</w:rPr>
                <w:t>prize</w:t>
              </w:r>
              <w:proofErr w:type="spellEnd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</w:rPr>
                <w:t>for</w:t>
              </w:r>
              <w:proofErr w:type="spellEnd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</w:rPr>
                <w:t>Integrated</w:t>
              </w:r>
              <w:proofErr w:type="spellEnd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</w:rPr>
                <w:t>Photovoltaic</w:t>
              </w:r>
              <w:proofErr w:type="spellEnd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</w:rPr>
                <w:t>System</w:t>
              </w:r>
              <w:proofErr w:type="spellEnd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</w:rPr>
                <w:t>in</w:t>
              </w:r>
              <w:proofErr w:type="spellEnd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</w:rPr>
                <w:t>European</w:t>
              </w:r>
              <w:proofErr w:type="spellEnd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</w:rPr>
                <w:t>Protected</w:t>
              </w:r>
              <w:proofErr w:type="spellEnd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</w:rPr>
                <w:t>Historic</w:t>
              </w:r>
              <w:proofErr w:type="spellEnd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</w:rPr>
                <w:t>Urban</w:t>
              </w:r>
              <w:proofErr w:type="spellEnd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</w:rPr>
                <w:t>districts</w:t>
              </w:r>
              <w:proofErr w:type="spellEnd"/>
            </w:hyperlink>
          </w:p>
        </w:tc>
        <w:tc>
          <w:tcPr>
            <w:tcW w:w="2410" w:type="dxa"/>
          </w:tcPr>
          <w:p w14:paraId="50276C14" w14:textId="4E12807A" w:rsidR="003518D7" w:rsidRPr="00D70A3D" w:rsidRDefault="003518D7" w:rsidP="00C02A1D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26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2018</w:t>
            </w:r>
          </w:p>
        </w:tc>
      </w:tr>
      <w:tr w:rsidR="00572C9E" w:rsidRPr="00D70A3D" w14:paraId="71189B5D" w14:textId="77777777" w:rsidTr="00F84210">
        <w:tc>
          <w:tcPr>
            <w:tcW w:w="9322" w:type="dxa"/>
            <w:gridSpan w:val="3"/>
          </w:tcPr>
          <w:p w14:paraId="0D25757B" w14:textId="57D03522" w:rsidR="00572C9E" w:rsidRPr="00D70A3D" w:rsidRDefault="00572C9E" w:rsidP="00572C9E">
            <w:pPr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70A3D">
              <w:rPr>
                <w:rStyle w:val="a6"/>
                <w:rFonts w:ascii="Times New Roman" w:eastAsia="Times New Roman" w:hAnsi="Times New Roman"/>
                <w:sz w:val="28"/>
                <w:szCs w:val="28"/>
                <w:shd w:val="clear" w:color="auto" w:fill="FFFFFF"/>
              </w:rPr>
              <w:t>CALL: HORIZON PRIZE – MATERIALS FOR CLEAN AIR</w:t>
            </w:r>
          </w:p>
        </w:tc>
      </w:tr>
      <w:tr w:rsidR="00572C9E" w:rsidRPr="00D70A3D" w14:paraId="733D7C94" w14:textId="77777777" w:rsidTr="00C02A1D">
        <w:tc>
          <w:tcPr>
            <w:tcW w:w="817" w:type="dxa"/>
          </w:tcPr>
          <w:p w14:paraId="5BEC5793" w14:textId="77777777" w:rsidR="00572C9E" w:rsidRPr="00D70A3D" w:rsidRDefault="00572C9E" w:rsidP="00572C9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095" w:type="dxa"/>
          </w:tcPr>
          <w:p w14:paraId="14E8901A" w14:textId="3A078703" w:rsidR="00572C9E" w:rsidRPr="00572C9E" w:rsidRDefault="00572C9E" w:rsidP="003518D7">
            <w:pPr>
              <w:rPr>
                <w:rStyle w:val="a6"/>
                <w:rFonts w:ascii="Times New Roman" w:eastAsia="Times New Roman" w:hAnsi="Times New Roman"/>
                <w:b w:val="0"/>
                <w:bCs w:val="0"/>
                <w:sz w:val="28"/>
                <w:szCs w:val="28"/>
              </w:rPr>
            </w:pPr>
            <w:hyperlink r:id="rId59" w:history="1"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CLEANAIR-01-2015: </w:t>
              </w:r>
              <w:proofErr w:type="spellStart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Horizon</w:t>
              </w:r>
              <w:proofErr w:type="spellEnd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Prize</w:t>
              </w:r>
              <w:proofErr w:type="spellEnd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– </w:t>
              </w:r>
              <w:proofErr w:type="spellStart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Materials</w:t>
              </w:r>
              <w:proofErr w:type="spellEnd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for</w:t>
              </w:r>
              <w:proofErr w:type="spellEnd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Clean</w:t>
              </w:r>
              <w:proofErr w:type="spellEnd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A</w:t>
              </w:r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i</w:t>
              </w:r>
              <w:r w:rsidRPr="00D70A3D">
                <w:rPr>
                  <w:rStyle w:val="a3"/>
                  <w:rFonts w:ascii="Times New Roman" w:eastAsia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r</w:t>
              </w:r>
              <w:proofErr w:type="spellEnd"/>
            </w:hyperlink>
          </w:p>
        </w:tc>
        <w:tc>
          <w:tcPr>
            <w:tcW w:w="2410" w:type="dxa"/>
          </w:tcPr>
          <w:p w14:paraId="38ECE5ED" w14:textId="3D1DC47B" w:rsidR="00572C9E" w:rsidRPr="00D70A3D" w:rsidRDefault="00572C9E" w:rsidP="00C02A1D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23 </w:t>
            </w:r>
            <w:proofErr w:type="spellStart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D70A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2018</w:t>
            </w:r>
          </w:p>
        </w:tc>
      </w:tr>
    </w:tbl>
    <w:p w14:paraId="65F010E4" w14:textId="77777777" w:rsidR="00065F96" w:rsidRPr="00C02A1D" w:rsidRDefault="00065F96">
      <w:pPr>
        <w:rPr>
          <w:lang w:val="en-US"/>
        </w:rPr>
      </w:pPr>
      <w:bookmarkStart w:id="0" w:name="_GoBack"/>
      <w:bookmarkEnd w:id="0"/>
    </w:p>
    <w:sectPr w:rsidR="00065F96" w:rsidRPr="00C02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608EE"/>
    <w:multiLevelType w:val="hybridMultilevel"/>
    <w:tmpl w:val="6B32F5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FFD5E77"/>
    <w:multiLevelType w:val="hybridMultilevel"/>
    <w:tmpl w:val="E2208C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F7543"/>
    <w:multiLevelType w:val="hybridMultilevel"/>
    <w:tmpl w:val="B20863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232"/>
    <w:rsid w:val="00065F96"/>
    <w:rsid w:val="002F45C5"/>
    <w:rsid w:val="003518D7"/>
    <w:rsid w:val="00572C9E"/>
    <w:rsid w:val="00C02A1D"/>
    <w:rsid w:val="00D70A3D"/>
    <w:rsid w:val="00DD50F6"/>
    <w:rsid w:val="00EB6232"/>
    <w:rsid w:val="00FA4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B4D73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5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F45C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F45C5"/>
    <w:pPr>
      <w:ind w:left="720"/>
      <w:contextualSpacing/>
    </w:pPr>
  </w:style>
  <w:style w:type="table" w:styleId="a5">
    <w:name w:val="Table Grid"/>
    <w:basedOn w:val="a1"/>
    <w:uiPriority w:val="59"/>
    <w:rsid w:val="002F45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2F45C5"/>
    <w:rPr>
      <w:b/>
      <w:bCs/>
    </w:rPr>
  </w:style>
  <w:style w:type="character" w:styleId="a7">
    <w:name w:val="FollowedHyperlink"/>
    <w:basedOn w:val="a0"/>
    <w:uiPriority w:val="99"/>
    <w:semiHidden/>
    <w:unhideWhenUsed/>
    <w:rsid w:val="00C02A1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5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F45C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F45C5"/>
    <w:pPr>
      <w:ind w:left="720"/>
      <w:contextualSpacing/>
    </w:pPr>
  </w:style>
  <w:style w:type="table" w:styleId="a5">
    <w:name w:val="Table Grid"/>
    <w:basedOn w:val="a1"/>
    <w:uiPriority w:val="59"/>
    <w:rsid w:val="002F45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2F45C5"/>
    <w:rPr>
      <w:b/>
      <w:bCs/>
    </w:rPr>
  </w:style>
  <w:style w:type="character" w:styleId="a7">
    <w:name w:val="FollowedHyperlink"/>
    <w:basedOn w:val="a0"/>
    <w:uiPriority w:val="99"/>
    <w:semiHidden/>
    <w:unhideWhenUsed/>
    <w:rsid w:val="00C02A1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c.europa.eu/research/participants/portal/desktop/en/opportunities/h2020/topics/jti-cs2-2016-cpw04-frc-01-02.html" TargetMode="External"/><Relationship Id="rId14" Type="http://schemas.openxmlformats.org/officeDocument/2006/relationships/hyperlink" Target="https://ec.europa.eu/research/participants/portal/desktop/en/opportunities/h2020/topics/jti-cs2-2016-cpw04-lpa-01-11.html" TargetMode="External"/><Relationship Id="rId15" Type="http://schemas.openxmlformats.org/officeDocument/2006/relationships/hyperlink" Target="https://ec.europa.eu/research/participants/portal/desktop/en/opportunities/h2020/topics/jti-cs2-2016-cpw04-lpa-01-12.html" TargetMode="External"/><Relationship Id="rId16" Type="http://schemas.openxmlformats.org/officeDocument/2006/relationships/hyperlink" Target="https://ec.europa.eu/research/participants/portal/desktop/en/opportunities/h2020/topics/jti-cs2-2016-cpw04-lpa-02-03.html" TargetMode="External"/><Relationship Id="rId17" Type="http://schemas.openxmlformats.org/officeDocument/2006/relationships/hyperlink" Target="https://ec.europa.eu/research/participants/portal/desktop/en/opportunities/h2020/topics/jti-cs2-2016-cpw04-sys-01-01.html" TargetMode="External"/><Relationship Id="rId18" Type="http://schemas.openxmlformats.org/officeDocument/2006/relationships/hyperlink" Target="https://ec.europa.eu/research/participants/portal/desktop/en/opportunities/h2020/topics/jti-cs2-2016-cpw04-sys-01-02.html" TargetMode="External"/><Relationship Id="rId19" Type="http://schemas.openxmlformats.org/officeDocument/2006/relationships/hyperlink" Target="https://ec.europa.eu/research/participants/portal/desktop/en/opportunities/h2020/topics/jti-cs2-2016-cpw04-sys-02-09.html" TargetMode="External"/><Relationship Id="rId50" Type="http://schemas.openxmlformats.org/officeDocument/2006/relationships/hyperlink" Target="https://ec.europa.eu/research/participants/portal/desktop/en/opportunities/h2020/topics/s2r-oc-ip3-02-2017.html" TargetMode="External"/><Relationship Id="rId51" Type="http://schemas.openxmlformats.org/officeDocument/2006/relationships/hyperlink" Target="https://ec.europa.eu/research/participants/portal/desktop/en/opportunities/h2020/topics/s2r-oc-ip3-03-2017.html" TargetMode="External"/><Relationship Id="rId52" Type="http://schemas.openxmlformats.org/officeDocument/2006/relationships/hyperlink" Target="https://ec.europa.eu/research/participants/portal/desktop/en/opportunities/h2020/topics/s2r-oc-ip4-01-2017.html" TargetMode="External"/><Relationship Id="rId53" Type="http://schemas.openxmlformats.org/officeDocument/2006/relationships/hyperlink" Target="https://ec.europa.eu/research/participants/portal/desktop/en/opportunities/h2020/topics/s2r-oc-ip5-01-2017.html" TargetMode="External"/><Relationship Id="rId54" Type="http://schemas.openxmlformats.org/officeDocument/2006/relationships/hyperlink" Target="https://ec.europa.eu/research/participants/portal/desktop/en/opportunities/h2020/topics/h2020-futureengineprize-2016.html" TargetMode="External"/><Relationship Id="rId55" Type="http://schemas.openxmlformats.org/officeDocument/2006/relationships/hyperlink" Target="https://ec.europa.eu/research/participants/portal/desktop/en/opportunities/h2020/topics/h2020-engineretrofitprize-2016.html" TargetMode="External"/><Relationship Id="rId56" Type="http://schemas.openxmlformats.org/officeDocument/2006/relationships/hyperlink" Target="http://ec.europa.eu/research/participants/portal/desktop/en/opportunities/h2020/topics/lce-prize-co2reuse-01-2016.html" TargetMode="External"/><Relationship Id="rId57" Type="http://schemas.openxmlformats.org/officeDocument/2006/relationships/hyperlink" Target="http://ec.europa.eu/research/participants/portal/desktop/en/opportunities/h2020/topics/lce-prize-renewablehospital-01-2016.html" TargetMode="External"/><Relationship Id="rId58" Type="http://schemas.openxmlformats.org/officeDocument/2006/relationships/hyperlink" Target="http://ec.europa.eu/research/participants/portal/desktop/en/opportunities/h2020/topics/lce-prize-photovoltaicshistory-01-2016.html" TargetMode="External"/><Relationship Id="rId59" Type="http://schemas.openxmlformats.org/officeDocument/2006/relationships/hyperlink" Target="https://ec.europa.eu/research/participants/portal/desktop/en/opportunities/h2020/topics/cleanair-01-2015.html" TargetMode="External"/><Relationship Id="rId40" Type="http://schemas.openxmlformats.org/officeDocument/2006/relationships/hyperlink" Target="https://ec.europa.eu/research/participants/portal/desktop/en/opportunities/h2020/topics/s2r-cfm-ip3-01-2017.html" TargetMode="External"/><Relationship Id="rId41" Type="http://schemas.openxmlformats.org/officeDocument/2006/relationships/hyperlink" Target="https://ec.europa.eu/research/participants/portal/desktop/en/opportunities/h2020/topics/s2r-cfm-ip4-01-2017.html" TargetMode="External"/><Relationship Id="rId42" Type="http://schemas.openxmlformats.org/officeDocument/2006/relationships/hyperlink" Target="https://ec.europa.eu/research/participants/portal/desktop/en/opportunities/h2020/topics/s2r-cfm-ip4-02-2017.html" TargetMode="External"/><Relationship Id="rId43" Type="http://schemas.openxmlformats.org/officeDocument/2006/relationships/hyperlink" Target="https://ec.europa.eu/research/participants/portal/desktop/en/opportunities/h2020/topics/s2r-cfm-ip5-01-2017.html" TargetMode="External"/><Relationship Id="rId44" Type="http://schemas.openxmlformats.org/officeDocument/2006/relationships/hyperlink" Target="https://ec.europa.eu/research/participants/portal/desktop/en/opportunities/h2020/topics/s2r-oc-cca-01-2017.html" TargetMode="External"/><Relationship Id="rId45" Type="http://schemas.openxmlformats.org/officeDocument/2006/relationships/hyperlink" Target="https://ec.europa.eu/research/participants/portal/desktop/en/opportunities/h2020/topics/s2r-oc-ip1-01-2017.html" TargetMode="External"/><Relationship Id="rId46" Type="http://schemas.openxmlformats.org/officeDocument/2006/relationships/hyperlink" Target="https://ec.europa.eu/research/participants/portal/desktop/en/opportunities/h2020/topics/s2r-oc-ip1-02-2017.html" TargetMode="External"/><Relationship Id="rId47" Type="http://schemas.openxmlformats.org/officeDocument/2006/relationships/hyperlink" Target="https://ec.europa.eu/research/participants/portal/desktop/en/opportunities/h2020/topics/s2r-oc-ip2-01-2017.html" TargetMode="External"/><Relationship Id="rId48" Type="http://schemas.openxmlformats.org/officeDocument/2006/relationships/hyperlink" Target="https://ec.europa.eu/research/participants/portal/desktop/en/opportunities/h2020/topics/s2r-oc-ip2-02-2017.html" TargetMode="External"/><Relationship Id="rId49" Type="http://schemas.openxmlformats.org/officeDocument/2006/relationships/hyperlink" Target="https://ec.europa.eu/research/participants/portal/desktop/en/opportunities/h2020/topics/s2r-oc-ip3-01-2017.html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ec.europa.eu/research/participants/portal/desktop/en/opportunities/h2020/topics/h2020-birthdayprize-2016.html" TargetMode="External"/><Relationship Id="rId7" Type="http://schemas.openxmlformats.org/officeDocument/2006/relationships/hyperlink" Target="https://ec.europa.eu/research/participants/portal/desktop/en/opportunities/h2020/topics/imi2-2015-08.html" TargetMode="External"/><Relationship Id="rId8" Type="http://schemas.openxmlformats.org/officeDocument/2006/relationships/hyperlink" Target="https://ec.europa.eu/research/participants/portal/desktop/en/opportunities/h2020/topics/jti-cs2-2016-cfp05-te2-01-01.html" TargetMode="External"/><Relationship Id="rId9" Type="http://schemas.openxmlformats.org/officeDocument/2006/relationships/hyperlink" Target="https://ec.europa.eu/research/participants/portal/desktop/en/opportunities/h2020/topics/jti-cs2-2016-cfp05-te2-01-02.html" TargetMode="External"/><Relationship Id="rId30" Type="http://schemas.openxmlformats.org/officeDocument/2006/relationships/hyperlink" Target="https://ec.europa.eu/research/participants/portal/desktop/en/opportunities/h2020/topics/s2r-oc-ip2-01-2017.html" TargetMode="External"/><Relationship Id="rId31" Type="http://schemas.openxmlformats.org/officeDocument/2006/relationships/hyperlink" Target="https://ec.europa.eu/research/participants/portal/desktop/en/opportunities/h2020/topics/s2r-oc-ip2-02-2017.html" TargetMode="External"/><Relationship Id="rId32" Type="http://schemas.openxmlformats.org/officeDocument/2006/relationships/hyperlink" Target="https://ec.europa.eu/research/participants/portal/desktop/en/opportunities/h2020/topics/s2r-oc-ip3-01-2017.html" TargetMode="External"/><Relationship Id="rId33" Type="http://schemas.openxmlformats.org/officeDocument/2006/relationships/hyperlink" Target="https://ec.europa.eu/research/participants/portal/desktop/en/opportunities/h2020/topics/s2r-oc-ip3-02-2017.html" TargetMode="External"/><Relationship Id="rId34" Type="http://schemas.openxmlformats.org/officeDocument/2006/relationships/hyperlink" Target="https://ec.europa.eu/research/participants/portal/desktop/en/opportunities/h2020/topics/s2r-oc-ip3-03-2017.html" TargetMode="External"/><Relationship Id="rId35" Type="http://schemas.openxmlformats.org/officeDocument/2006/relationships/hyperlink" Target="https://ec.europa.eu/research/participants/portal/desktop/en/opportunities/h2020/topics/s2r-oc-ip4-01-2017.html" TargetMode="External"/><Relationship Id="rId36" Type="http://schemas.openxmlformats.org/officeDocument/2006/relationships/hyperlink" Target="https://ec.europa.eu/research/participants/portal/desktop/en/opportunities/h2020/topics/s2r-oc-ip5-01-2017.html" TargetMode="External"/><Relationship Id="rId37" Type="http://schemas.openxmlformats.org/officeDocument/2006/relationships/hyperlink" Target="https://ec.europa.eu/research/participants/portal/desktop/en/opportunities/h2020/topics/s2r-cfm-cca-01-2017.html" TargetMode="External"/><Relationship Id="rId38" Type="http://schemas.openxmlformats.org/officeDocument/2006/relationships/hyperlink" Target="https://ec.europa.eu/research/participants/portal/desktop/en/opportunities/h2020/topics/s2r-cfm-ip1-01-2017.html" TargetMode="External"/><Relationship Id="rId39" Type="http://schemas.openxmlformats.org/officeDocument/2006/relationships/hyperlink" Target="https://ec.europa.eu/research/participants/portal/desktop/en/opportunities/h2020/topics/s2r-cfm-ip2-01-2017.html" TargetMode="External"/><Relationship Id="rId20" Type="http://schemas.openxmlformats.org/officeDocument/2006/relationships/hyperlink" Target="https://ec.europa.eu/research/participants/portal/desktop/en/opportunities/h2020/topics/s2r-cfm-cca-01-2017.html" TargetMode="External"/><Relationship Id="rId21" Type="http://schemas.openxmlformats.org/officeDocument/2006/relationships/hyperlink" Target="https://ec.europa.eu/research/participants/portal/desktop/en/opportunities/h2020/topics/s2r-cfm-ip1-01-2017.html" TargetMode="External"/><Relationship Id="rId22" Type="http://schemas.openxmlformats.org/officeDocument/2006/relationships/hyperlink" Target="https://ec.europa.eu/research/participants/portal/desktop/en/opportunities/h2020/topics/s2r-cfm-ip2-01-2017.html" TargetMode="External"/><Relationship Id="rId23" Type="http://schemas.openxmlformats.org/officeDocument/2006/relationships/hyperlink" Target="https://ec.europa.eu/research/participants/portal/desktop/en/opportunities/h2020/topics/s2r-cfm-ip3-01-2017.html" TargetMode="External"/><Relationship Id="rId24" Type="http://schemas.openxmlformats.org/officeDocument/2006/relationships/hyperlink" Target="https://ec.europa.eu/research/participants/portal/desktop/en/opportunities/h2020/topics/s2r-cfm-ip4-01-2017.html" TargetMode="External"/><Relationship Id="rId25" Type="http://schemas.openxmlformats.org/officeDocument/2006/relationships/hyperlink" Target="https://ec.europa.eu/research/participants/portal/desktop/en/opportunities/h2020/topics/s2r-cfm-ip4-02-2017.html" TargetMode="External"/><Relationship Id="rId26" Type="http://schemas.openxmlformats.org/officeDocument/2006/relationships/hyperlink" Target="https://ec.europa.eu/research/participants/portal/desktop/en/opportunities/h2020/topics/s2r-cfm-ip5-01-2017.html" TargetMode="External"/><Relationship Id="rId27" Type="http://schemas.openxmlformats.org/officeDocument/2006/relationships/hyperlink" Target="https://ec.europa.eu/research/participants/portal/desktop/en/opportunities/h2020/topics/s2r-oc-cca-01-2017.html" TargetMode="External"/><Relationship Id="rId28" Type="http://schemas.openxmlformats.org/officeDocument/2006/relationships/hyperlink" Target="https://ec.europa.eu/research/participants/portal/desktop/en/opportunities/h2020/topics/s2r-oc-ip1-01-2017.html" TargetMode="External"/><Relationship Id="rId29" Type="http://schemas.openxmlformats.org/officeDocument/2006/relationships/hyperlink" Target="https://ec.europa.eu/research/participants/portal/desktop/en/opportunities/h2020/topics/s2r-oc-ip1-02-2017.html" TargetMode="External"/><Relationship Id="rId60" Type="http://schemas.openxmlformats.org/officeDocument/2006/relationships/fontTable" Target="fontTable.xml"/><Relationship Id="rId61" Type="http://schemas.openxmlformats.org/officeDocument/2006/relationships/theme" Target="theme/theme1.xml"/><Relationship Id="rId10" Type="http://schemas.openxmlformats.org/officeDocument/2006/relationships/hyperlink" Target="https://ec.europa.eu/research/participants/portal/desktop/en/opportunities/h2020/topics/jti-cs2-2016-cfp05-te2-01-03.html" TargetMode="External"/><Relationship Id="rId11" Type="http://schemas.openxmlformats.org/officeDocument/2006/relationships/hyperlink" Target="https://ec.europa.eu/research/participants/portal/desktop/en/opportunities/h2020/topics/jti-cs2-2016-cfp05-te2-01-04.html" TargetMode="External"/><Relationship Id="rId12" Type="http://schemas.openxmlformats.org/officeDocument/2006/relationships/hyperlink" Target="https://ec.europa.eu/research/participants/portal/desktop/en/opportunities/h2020/topics/jti-cs2-2016-cfp05-te2-01-0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2133</Words>
  <Characters>12162</Characters>
  <Application>Microsoft Macintosh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KBS2</dc:creator>
  <cp:keywords/>
  <dc:description/>
  <cp:lastModifiedBy>user</cp:lastModifiedBy>
  <cp:revision>5</cp:revision>
  <cp:lastPrinted>2016-12-07T10:08:00Z</cp:lastPrinted>
  <dcterms:created xsi:type="dcterms:W3CDTF">2016-12-05T09:34:00Z</dcterms:created>
  <dcterms:modified xsi:type="dcterms:W3CDTF">2016-12-07T15:34:00Z</dcterms:modified>
</cp:coreProperties>
</file>